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4C0BF5E3" w14:textId="77777777" w:rsidR="008B1BE3" w:rsidRDefault="008B1BE3" w:rsidP="008B1BE3">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眼底激光器</w:t>
      </w:r>
      <w:r>
        <w:rPr>
          <w:rFonts w:ascii="宋体" w:hAnsi="宋体"/>
          <w:color w:val="FF0000"/>
          <w:sz w:val="24"/>
          <w:u w:val="single"/>
        </w:rPr>
        <w:t xml:space="preserve"> </w:t>
      </w:r>
      <w:r>
        <w:rPr>
          <w:rFonts w:ascii="宋体" w:hAnsi="宋体" w:hint="eastAsia"/>
          <w:color w:val="000000"/>
          <w:sz w:val="24"/>
        </w:rPr>
        <w:t>项目进行院内调研。调研完成后外送招标。</w:t>
      </w:r>
    </w:p>
    <w:p w14:paraId="01E4F530" w14:textId="77777777" w:rsidR="008B1BE3" w:rsidRDefault="008B1BE3" w:rsidP="008B1BE3">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7E535B">
        <w:rPr>
          <w:rFonts w:ascii="宋体" w:hAnsi="宋体"/>
          <w:b/>
          <w:color w:val="000000"/>
          <w:sz w:val="24"/>
        </w:rPr>
        <w:t>sbc25-dy013</w:t>
      </w:r>
    </w:p>
    <w:p w14:paraId="479EDF3F" w14:textId="77777777" w:rsidR="008B1BE3" w:rsidRDefault="008B1BE3" w:rsidP="008B1BE3">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B1BE3" w14:paraId="1A554555" w14:textId="77777777" w:rsidTr="00133D00">
        <w:trPr>
          <w:trHeight w:val="712"/>
          <w:jc w:val="center"/>
        </w:trPr>
        <w:tc>
          <w:tcPr>
            <w:tcW w:w="891" w:type="dxa"/>
            <w:vAlign w:val="center"/>
          </w:tcPr>
          <w:p w14:paraId="34E73F31" w14:textId="77777777" w:rsidR="008B1BE3" w:rsidRDefault="008B1BE3" w:rsidP="00133D0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6701A56" w14:textId="77777777" w:rsidR="008B1BE3" w:rsidRDefault="008B1BE3" w:rsidP="00133D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35AF1F6C" w14:textId="77777777" w:rsidR="008B1BE3" w:rsidRDefault="008B1BE3" w:rsidP="00133D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8B1BE3" w14:paraId="70E757FF" w14:textId="77777777" w:rsidTr="00133D00">
        <w:trPr>
          <w:trHeight w:val="328"/>
          <w:jc w:val="center"/>
        </w:trPr>
        <w:tc>
          <w:tcPr>
            <w:tcW w:w="891" w:type="dxa"/>
            <w:shd w:val="clear" w:color="auto" w:fill="auto"/>
            <w:vAlign w:val="center"/>
          </w:tcPr>
          <w:p w14:paraId="54519236" w14:textId="77777777" w:rsidR="008B1BE3" w:rsidRDefault="008B1BE3" w:rsidP="00133D0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586314A2" w14:textId="77777777" w:rsidR="008B1BE3" w:rsidRDefault="008B1BE3" w:rsidP="00133D00">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 xml:space="preserve"> </w:t>
            </w:r>
            <w:r>
              <w:rPr>
                <w:rFonts w:ascii="宋体" w:hAnsi="宋体"/>
                <w:color w:val="FF0000"/>
                <w:sz w:val="24"/>
                <w:u w:val="single"/>
              </w:rPr>
              <w:t xml:space="preserve"> </w:t>
            </w:r>
            <w:r>
              <w:rPr>
                <w:rFonts w:ascii="宋体" w:hAnsi="宋体" w:hint="eastAsia"/>
                <w:color w:val="FF0000"/>
                <w:sz w:val="24"/>
                <w:u w:val="single"/>
              </w:rPr>
              <w:t>眼底激光器</w:t>
            </w:r>
            <w:r>
              <w:rPr>
                <w:rFonts w:ascii="宋体" w:hAnsi="宋体"/>
                <w:color w:val="FF0000"/>
                <w:sz w:val="24"/>
                <w:u w:val="single"/>
              </w:rPr>
              <w:t xml:space="preserve">  </w:t>
            </w:r>
          </w:p>
        </w:tc>
        <w:tc>
          <w:tcPr>
            <w:tcW w:w="1783" w:type="dxa"/>
            <w:shd w:val="clear" w:color="000000" w:fill="FFFFFF"/>
            <w:vAlign w:val="center"/>
          </w:tcPr>
          <w:p w14:paraId="6C1B5DB8" w14:textId="77777777" w:rsidR="008B1BE3" w:rsidRDefault="008B1BE3" w:rsidP="00133D00">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627D116" w14:textId="77777777" w:rsidR="008B1BE3" w:rsidRDefault="008B1BE3" w:rsidP="008B1BE3">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708D3825"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4AFC6B8"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FF0000"/>
          <w:sz w:val="24"/>
        </w:rPr>
        <w:t>1）具有独立承担民事责任的能力（提供有效经营期内法人营业执照复印件加盖公章）；</w:t>
      </w:r>
    </w:p>
    <w:p w14:paraId="1667749C"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9F15094"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rPr>
        <w:t>(提供书面申明）</w:t>
      </w:r>
      <w:r>
        <w:rPr>
          <w:rFonts w:ascii="宋体" w:hAnsi="宋体" w:hint="eastAsia"/>
          <w:color w:val="000000"/>
          <w:sz w:val="24"/>
        </w:rPr>
        <w:t>；</w:t>
      </w:r>
    </w:p>
    <w:p w14:paraId="59ACF151" w14:textId="77777777" w:rsidR="008B1BE3" w:rsidRDefault="008B1BE3" w:rsidP="008B1BE3">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AB28911"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E412673"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46CB203"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08F60BB0"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622B164F"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2A03B775" w14:textId="77777777" w:rsidR="008B1BE3" w:rsidRDefault="008B1BE3" w:rsidP="008B1BE3">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6BA1C66A"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3845B237"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64D2BC6C"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3937047" w14:textId="77777777" w:rsidR="008B1BE3" w:rsidRDefault="008B1BE3" w:rsidP="008B1BE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A46FCA1" w14:textId="77777777" w:rsidR="008B1BE3" w:rsidRDefault="008B1BE3" w:rsidP="008B1BE3">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056861B" w14:textId="77777777" w:rsidR="008B1BE3" w:rsidRDefault="008B1BE3" w:rsidP="008B1BE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2637694" w14:textId="77777777" w:rsidR="008B1BE3" w:rsidRDefault="008B1BE3" w:rsidP="008B1BE3">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2CC8CB28" w14:textId="77777777" w:rsidR="008B1BE3" w:rsidRDefault="008B1BE3" w:rsidP="008B1BE3">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E268AA2" w14:textId="77777777" w:rsidR="008B1BE3" w:rsidRDefault="008B1BE3" w:rsidP="008B1BE3">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17A13F2C" w14:textId="77777777" w:rsidR="008B1BE3" w:rsidRDefault="008B1BE3" w:rsidP="008B1BE3">
      <w:pPr>
        <w:spacing w:line="360" w:lineRule="auto"/>
        <w:rPr>
          <w:rFonts w:ascii="宋体" w:hAnsi="宋体"/>
          <w:b/>
          <w:color w:val="000000"/>
          <w:sz w:val="24"/>
        </w:rPr>
      </w:pPr>
      <w:r>
        <w:rPr>
          <w:rFonts w:ascii="宋体" w:hAnsi="宋体" w:hint="eastAsia"/>
          <w:b/>
          <w:color w:val="000000"/>
          <w:sz w:val="24"/>
        </w:rPr>
        <w:t>七、调研响应文件接收信息：</w:t>
      </w:r>
    </w:p>
    <w:p w14:paraId="2001380E" w14:textId="77777777" w:rsidR="008B1BE3" w:rsidRDefault="008B1BE3" w:rsidP="008B1BE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9D025FC"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14E1786"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5BE96DDC"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25286644" w14:textId="77777777" w:rsidR="008B1BE3" w:rsidRDefault="008B1BE3" w:rsidP="008B1BE3">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19E81446" w14:textId="77777777" w:rsidR="008B1BE3" w:rsidRDefault="008B1BE3" w:rsidP="008B1BE3">
      <w:pPr>
        <w:spacing w:line="360" w:lineRule="auto"/>
        <w:rPr>
          <w:rFonts w:ascii="宋体" w:hAnsi="宋体" w:hint="eastAsia"/>
          <w:b/>
          <w:color w:val="000000"/>
          <w:sz w:val="24"/>
        </w:rPr>
      </w:pPr>
      <w:r>
        <w:rPr>
          <w:rFonts w:ascii="宋体" w:hAnsi="宋体" w:hint="eastAsia"/>
          <w:b/>
          <w:color w:val="000000"/>
          <w:sz w:val="24"/>
        </w:rPr>
        <w:t>八、联系事项：</w:t>
      </w:r>
    </w:p>
    <w:p w14:paraId="775E8589" w14:textId="77777777" w:rsidR="008B1BE3" w:rsidRDefault="008B1BE3" w:rsidP="008B1BE3">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0035DD3F" w14:textId="77777777" w:rsidR="008B1BE3" w:rsidRDefault="008B1BE3" w:rsidP="008B1BE3">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2D7572C2" w14:textId="77777777" w:rsidR="008B1BE3" w:rsidRDefault="008B1BE3" w:rsidP="008B1BE3">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DC05126" w14:textId="77777777" w:rsidR="008B1BE3" w:rsidRDefault="008B1BE3" w:rsidP="008B1BE3">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10843910" w14:textId="0D299190" w:rsidR="00715329" w:rsidRPr="00996244" w:rsidRDefault="00715329" w:rsidP="008B1BE3">
      <w:pPr>
        <w:spacing w:line="360" w:lineRule="auto"/>
      </w:pPr>
    </w:p>
    <w:sectPr w:rsidR="00715329" w:rsidRPr="0099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9C528" w14:textId="77777777" w:rsidR="00F86F8D" w:rsidRDefault="00F86F8D" w:rsidP="003D55BB">
      <w:r>
        <w:separator/>
      </w:r>
    </w:p>
  </w:endnote>
  <w:endnote w:type="continuationSeparator" w:id="0">
    <w:p w14:paraId="4695768C" w14:textId="77777777" w:rsidR="00F86F8D" w:rsidRDefault="00F86F8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1E2F" w14:textId="77777777" w:rsidR="00F86F8D" w:rsidRDefault="00F86F8D" w:rsidP="003D55BB">
      <w:r>
        <w:separator/>
      </w:r>
    </w:p>
  </w:footnote>
  <w:footnote w:type="continuationSeparator" w:id="0">
    <w:p w14:paraId="3144429D" w14:textId="77777777" w:rsidR="00F86F8D" w:rsidRDefault="00F86F8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180ED8"/>
    <w:rsid w:val="00205CCB"/>
    <w:rsid w:val="00294005"/>
    <w:rsid w:val="0031079E"/>
    <w:rsid w:val="003D55BB"/>
    <w:rsid w:val="00412AFD"/>
    <w:rsid w:val="00417104"/>
    <w:rsid w:val="00455364"/>
    <w:rsid w:val="004B1FD4"/>
    <w:rsid w:val="0050510D"/>
    <w:rsid w:val="00513C0D"/>
    <w:rsid w:val="005A450E"/>
    <w:rsid w:val="00651A5A"/>
    <w:rsid w:val="00657B35"/>
    <w:rsid w:val="00676D63"/>
    <w:rsid w:val="00715329"/>
    <w:rsid w:val="00795BEA"/>
    <w:rsid w:val="007B32DA"/>
    <w:rsid w:val="007C4CE2"/>
    <w:rsid w:val="00814176"/>
    <w:rsid w:val="00854D01"/>
    <w:rsid w:val="00867579"/>
    <w:rsid w:val="008B1BE3"/>
    <w:rsid w:val="008F2330"/>
    <w:rsid w:val="009210F6"/>
    <w:rsid w:val="00996244"/>
    <w:rsid w:val="00A13ADD"/>
    <w:rsid w:val="00A56EA1"/>
    <w:rsid w:val="00A613F9"/>
    <w:rsid w:val="00A84DD3"/>
    <w:rsid w:val="00B17274"/>
    <w:rsid w:val="00BC32DA"/>
    <w:rsid w:val="00BD0FCF"/>
    <w:rsid w:val="00CE409F"/>
    <w:rsid w:val="00CE6B32"/>
    <w:rsid w:val="00DB1F62"/>
    <w:rsid w:val="00EB3F83"/>
    <w:rsid w:val="00F30B71"/>
    <w:rsid w:val="00F33C88"/>
    <w:rsid w:val="00F86F8D"/>
    <w:rsid w:val="00FC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2025-05-27T07:13:00Z</dcterms:modified>
</cp:coreProperties>
</file>